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F7C3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color w:val="222222"/>
          <w:sz w:val="24"/>
          <w:szCs w:val="24"/>
        </w:rPr>
        <w:t xml:space="preserve">What: </w:t>
      </w: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Liberty Open Golf Classic</w:t>
      </w:r>
    </w:p>
    <w:p w14:paraId="1C8EB662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F77D1C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color w:val="222222"/>
          <w:sz w:val="24"/>
          <w:szCs w:val="24"/>
        </w:rPr>
        <w:t>When:   </w:t>
      </w: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Friday, October 14th, 2022</w:t>
      </w:r>
    </w:p>
    <w:p w14:paraId="168754CB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7:30 am - Registration</w:t>
      </w:r>
    </w:p>
    <w:p w14:paraId="60CCBD5F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8:30 am - Shotgun Start</w:t>
      </w:r>
    </w:p>
    <w:p w14:paraId="2989C63F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872579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color w:val="222222"/>
          <w:sz w:val="24"/>
          <w:szCs w:val="24"/>
        </w:rPr>
        <w:t xml:space="preserve">Where: </w:t>
      </w: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Glade Valley Golf Course</w:t>
      </w:r>
    </w:p>
    <w:p w14:paraId="4CB54A7A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10502 Glade Road</w:t>
      </w:r>
    </w:p>
    <w:p w14:paraId="61F71B03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Walkersville, MD  21793</w:t>
      </w:r>
    </w:p>
    <w:p w14:paraId="5FD4231F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543EB7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color w:val="222222"/>
          <w:sz w:val="24"/>
          <w:szCs w:val="24"/>
        </w:rPr>
        <w:t xml:space="preserve">Format: </w:t>
      </w:r>
      <w:r w:rsidRPr="008E1AC6">
        <w:rPr>
          <w:rFonts w:ascii="Arial" w:eastAsia="Times New Roman" w:hAnsi="Arial" w:cs="Arial"/>
          <w:b/>
          <w:bCs/>
          <w:color w:val="222222"/>
          <w:sz w:val="24"/>
          <w:szCs w:val="24"/>
        </w:rPr>
        <w:t>Four Person Captain’ Choice</w:t>
      </w:r>
    </w:p>
    <w:p w14:paraId="02F6E640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EBCAB7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color w:val="222222"/>
          <w:sz w:val="24"/>
          <w:szCs w:val="24"/>
        </w:rPr>
        <w:t xml:space="preserve">Call: </w:t>
      </w:r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>Sue Ensor, 410-967-</w:t>
      </w:r>
      <w:proofErr w:type="gramStart"/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>0770  or</w:t>
      </w:r>
      <w:proofErr w:type="gramEnd"/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 Marty Burdette, 301-662-0775</w:t>
      </w:r>
    </w:p>
    <w:p w14:paraId="74CCA16D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59C65C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>Yours truly,</w:t>
      </w:r>
    </w:p>
    <w:p w14:paraId="341BA9B0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499EDA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Jack </w:t>
      </w:r>
      <w:proofErr w:type="spellStart"/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>Niemiec</w:t>
      </w:r>
      <w:proofErr w:type="spellEnd"/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>, Secretary</w:t>
      </w:r>
    </w:p>
    <w:p w14:paraId="375FE9D6" w14:textId="77777777" w:rsidR="008E1AC6" w:rsidRPr="008E1AC6" w:rsidRDefault="008E1AC6" w:rsidP="008E1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>Libertytown</w:t>
      </w:r>
      <w:proofErr w:type="spellEnd"/>
      <w:r w:rsidRPr="008E1AC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Unionville Lions Club</w:t>
      </w:r>
    </w:p>
    <w:p w14:paraId="45AED4B8" w14:textId="77777777" w:rsidR="00AE2C6A" w:rsidRDefault="00AE2C6A"/>
    <w:sectPr w:rsidR="00AE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C6"/>
    <w:rsid w:val="002E75C5"/>
    <w:rsid w:val="002F2848"/>
    <w:rsid w:val="008E1AC6"/>
    <w:rsid w:val="00A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CEF5"/>
  <w15:chartTrackingRefBased/>
  <w15:docId w15:val="{E55629AC-CB20-4BAC-A3F7-F01D64F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McCall</dc:creator>
  <cp:keywords/>
  <dc:description/>
  <cp:lastModifiedBy>Sara McCall</cp:lastModifiedBy>
  <cp:revision>1</cp:revision>
  <dcterms:created xsi:type="dcterms:W3CDTF">2022-09-08T23:11:00Z</dcterms:created>
  <dcterms:modified xsi:type="dcterms:W3CDTF">2022-09-08T23:11:00Z</dcterms:modified>
</cp:coreProperties>
</file>